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D9B9" w14:textId="77777777" w:rsidR="001146E3" w:rsidRDefault="0016028A">
      <w:r>
        <w:rPr>
          <w:noProof/>
        </w:rPr>
        <w:drawing>
          <wp:anchor distT="0" distB="0" distL="114300" distR="114300" simplePos="0" relativeHeight="251658240" behindDoc="0" locked="0" layoutInCell="1" allowOverlap="1" wp14:anchorId="07E155C1" wp14:editId="6AA38887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162050" cy="1800225"/>
            <wp:effectExtent l="0" t="0" r="0" b="9525"/>
            <wp:wrapSquare wrapText="bothSides"/>
            <wp:docPr id="1" name="Picture 1" descr="Z:\Logo's\LC Black Outlined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LC Black Outlined Blue and Go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6CD6905" w14:textId="31393E85" w:rsidR="0016028A" w:rsidRPr="0016028A" w:rsidRDefault="00293998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3C6F30">
        <w:rPr>
          <w:b/>
          <w:sz w:val="56"/>
          <w:szCs w:val="56"/>
        </w:rPr>
        <w:t>2</w:t>
      </w:r>
      <w:r w:rsidR="001B5AF9">
        <w:rPr>
          <w:b/>
          <w:sz w:val="56"/>
          <w:szCs w:val="56"/>
        </w:rPr>
        <w:t>1</w:t>
      </w:r>
      <w:r w:rsidR="00E44D20">
        <w:rPr>
          <w:b/>
          <w:sz w:val="56"/>
          <w:szCs w:val="56"/>
        </w:rPr>
        <w:t xml:space="preserve"> - 20</w:t>
      </w:r>
      <w:r w:rsidR="00AC00A1">
        <w:rPr>
          <w:b/>
          <w:sz w:val="56"/>
          <w:szCs w:val="56"/>
        </w:rPr>
        <w:t>2</w:t>
      </w:r>
      <w:r w:rsidR="001B5AF9">
        <w:rPr>
          <w:b/>
          <w:sz w:val="56"/>
          <w:szCs w:val="56"/>
        </w:rPr>
        <w:t>2</w:t>
      </w:r>
      <w:r w:rsidR="0016028A" w:rsidRPr="0016028A">
        <w:rPr>
          <w:b/>
          <w:sz w:val="56"/>
          <w:szCs w:val="56"/>
        </w:rPr>
        <w:t xml:space="preserve"> School Supply List</w:t>
      </w:r>
    </w:p>
    <w:p w14:paraId="7142C459" w14:textId="77777777" w:rsidR="0016028A" w:rsidRDefault="001F36BD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Kindergarten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4"/>
        <w:gridCol w:w="6838"/>
        <w:gridCol w:w="1878"/>
      </w:tblGrid>
      <w:tr w:rsidR="0016028A" w:rsidRPr="0074596A" w14:paraId="7F4E53D4" w14:textId="77777777" w:rsidTr="00ED15D1">
        <w:trPr>
          <w:jc w:val="center"/>
        </w:trPr>
        <w:tc>
          <w:tcPr>
            <w:tcW w:w="634" w:type="dxa"/>
          </w:tcPr>
          <w:p w14:paraId="4E3DB69F" w14:textId="77777777" w:rsidR="0016028A" w:rsidRPr="0074596A" w:rsidRDefault="0016028A" w:rsidP="0016028A">
            <w:pPr>
              <w:jc w:val="center"/>
              <w:rPr>
                <w:b/>
              </w:rPr>
            </w:pPr>
          </w:p>
        </w:tc>
        <w:tc>
          <w:tcPr>
            <w:tcW w:w="6838" w:type="dxa"/>
          </w:tcPr>
          <w:p w14:paraId="3093C409" w14:textId="77777777" w:rsidR="0016028A" w:rsidRPr="0074596A" w:rsidRDefault="0016028A" w:rsidP="0074596A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Item</w:t>
            </w:r>
          </w:p>
        </w:tc>
        <w:tc>
          <w:tcPr>
            <w:tcW w:w="1878" w:type="dxa"/>
          </w:tcPr>
          <w:p w14:paraId="2FD451AE" w14:textId="77777777" w:rsidR="0016028A" w:rsidRPr="0074596A" w:rsidRDefault="0016028A" w:rsidP="0074596A">
            <w:pPr>
              <w:spacing w:line="276" w:lineRule="auto"/>
              <w:jc w:val="center"/>
              <w:rPr>
                <w:b/>
              </w:rPr>
            </w:pPr>
            <w:r w:rsidRPr="0074596A">
              <w:rPr>
                <w:b/>
              </w:rPr>
              <w:t>Quantity</w:t>
            </w:r>
          </w:p>
        </w:tc>
      </w:tr>
      <w:tr w:rsidR="0016028A" w:rsidRPr="0074596A" w14:paraId="5DCA8472" w14:textId="77777777" w:rsidTr="00ED15D1">
        <w:trPr>
          <w:jc w:val="center"/>
        </w:trPr>
        <w:tc>
          <w:tcPr>
            <w:tcW w:w="634" w:type="dxa"/>
          </w:tcPr>
          <w:p w14:paraId="7AF2E120" w14:textId="77777777" w:rsidR="0016028A" w:rsidRPr="0074596A" w:rsidRDefault="0016028A" w:rsidP="0016028A">
            <w:pPr>
              <w:jc w:val="center"/>
            </w:pPr>
          </w:p>
        </w:tc>
        <w:tc>
          <w:tcPr>
            <w:tcW w:w="6838" w:type="dxa"/>
          </w:tcPr>
          <w:p w14:paraId="52B3853B" w14:textId="77777777" w:rsidR="0016028A" w:rsidRPr="0074596A" w:rsidRDefault="004A6EE2" w:rsidP="0074596A">
            <w:pPr>
              <w:spacing w:line="276" w:lineRule="auto"/>
            </w:pPr>
            <w:r>
              <w:t>1” Durable 3-Ring Binder with Clear Front Pocket</w:t>
            </w:r>
          </w:p>
        </w:tc>
        <w:tc>
          <w:tcPr>
            <w:tcW w:w="1878" w:type="dxa"/>
          </w:tcPr>
          <w:p w14:paraId="4C0B04F8" w14:textId="77777777" w:rsidR="0016028A" w:rsidRPr="0074596A" w:rsidRDefault="001F36BD" w:rsidP="0074596A">
            <w:pPr>
              <w:spacing w:line="276" w:lineRule="auto"/>
              <w:jc w:val="center"/>
            </w:pPr>
            <w:r>
              <w:t>1</w:t>
            </w:r>
          </w:p>
        </w:tc>
      </w:tr>
      <w:tr w:rsidR="001F36BD" w:rsidRPr="0074596A" w14:paraId="592DE071" w14:textId="77777777" w:rsidTr="00ED15D1">
        <w:trPr>
          <w:jc w:val="center"/>
        </w:trPr>
        <w:tc>
          <w:tcPr>
            <w:tcW w:w="634" w:type="dxa"/>
          </w:tcPr>
          <w:p w14:paraId="3D47E7E6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0A983E45" w14:textId="77777777" w:rsidR="001F36BD" w:rsidRDefault="004A6EE2" w:rsidP="0074596A">
            <w:r>
              <w:t>24 Count Crayola Crayons</w:t>
            </w:r>
          </w:p>
        </w:tc>
        <w:tc>
          <w:tcPr>
            <w:tcW w:w="1878" w:type="dxa"/>
          </w:tcPr>
          <w:p w14:paraId="0D999D22" w14:textId="78A63875" w:rsidR="001F36BD" w:rsidRDefault="00C61128" w:rsidP="0074596A">
            <w:pPr>
              <w:jc w:val="center"/>
            </w:pPr>
            <w:r>
              <w:t>4</w:t>
            </w:r>
            <w:r w:rsidR="004A6EE2">
              <w:t xml:space="preserve"> sets</w:t>
            </w:r>
          </w:p>
        </w:tc>
      </w:tr>
      <w:tr w:rsidR="001F36BD" w:rsidRPr="0074596A" w14:paraId="1963A06B" w14:textId="77777777" w:rsidTr="00ED15D1">
        <w:trPr>
          <w:jc w:val="center"/>
        </w:trPr>
        <w:tc>
          <w:tcPr>
            <w:tcW w:w="634" w:type="dxa"/>
          </w:tcPr>
          <w:p w14:paraId="67182FC4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25ED68E4" w14:textId="77777777" w:rsidR="001F36BD" w:rsidRDefault="004A6EE2" w:rsidP="0074596A">
            <w:r>
              <w:t>Glue Sticks</w:t>
            </w:r>
            <w:r w:rsidR="00D643B2">
              <w:t xml:space="preserve"> </w:t>
            </w:r>
          </w:p>
        </w:tc>
        <w:tc>
          <w:tcPr>
            <w:tcW w:w="1878" w:type="dxa"/>
          </w:tcPr>
          <w:p w14:paraId="1FDDC1E1" w14:textId="77777777" w:rsidR="001F36BD" w:rsidRDefault="00D643B2" w:rsidP="0074596A">
            <w:pPr>
              <w:jc w:val="center"/>
            </w:pPr>
            <w:r>
              <w:t>12</w:t>
            </w:r>
          </w:p>
        </w:tc>
      </w:tr>
      <w:tr w:rsidR="001F36BD" w:rsidRPr="0074596A" w14:paraId="0DB460CA" w14:textId="77777777" w:rsidTr="00ED15D1">
        <w:trPr>
          <w:jc w:val="center"/>
        </w:trPr>
        <w:tc>
          <w:tcPr>
            <w:tcW w:w="634" w:type="dxa"/>
          </w:tcPr>
          <w:p w14:paraId="1E0DEDE2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176BB5BF" w14:textId="77777777" w:rsidR="001F36BD" w:rsidRDefault="004A6EE2" w:rsidP="0074596A">
            <w:r>
              <w:t>Kleenex</w:t>
            </w:r>
          </w:p>
        </w:tc>
        <w:tc>
          <w:tcPr>
            <w:tcW w:w="1878" w:type="dxa"/>
          </w:tcPr>
          <w:p w14:paraId="1A280E2C" w14:textId="6E9BCB90" w:rsidR="004A6EE2" w:rsidRDefault="003C6F30" w:rsidP="0074596A">
            <w:pPr>
              <w:jc w:val="center"/>
            </w:pPr>
            <w:r>
              <w:t>2</w:t>
            </w:r>
          </w:p>
        </w:tc>
      </w:tr>
      <w:tr w:rsidR="001F36BD" w:rsidRPr="0074596A" w14:paraId="21E6C7B7" w14:textId="77777777" w:rsidTr="00ED15D1">
        <w:trPr>
          <w:jc w:val="center"/>
        </w:trPr>
        <w:tc>
          <w:tcPr>
            <w:tcW w:w="634" w:type="dxa"/>
          </w:tcPr>
          <w:p w14:paraId="5BF1DEB4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68F97781" w14:textId="77777777" w:rsidR="001F36BD" w:rsidRDefault="004A6EE2" w:rsidP="0074596A">
            <w:r>
              <w:t>Crayola Washable Markers - Classic Colors (NO BOLD COLORS PLEASE)</w:t>
            </w:r>
          </w:p>
        </w:tc>
        <w:tc>
          <w:tcPr>
            <w:tcW w:w="1878" w:type="dxa"/>
          </w:tcPr>
          <w:p w14:paraId="456A8114" w14:textId="77777777" w:rsidR="001F36BD" w:rsidRDefault="004A6EE2" w:rsidP="0074596A">
            <w:pPr>
              <w:jc w:val="center"/>
            </w:pPr>
            <w:r>
              <w:t>2 pkgs.</w:t>
            </w:r>
          </w:p>
        </w:tc>
      </w:tr>
      <w:tr w:rsidR="001F36BD" w:rsidRPr="0074596A" w14:paraId="0F798B75" w14:textId="77777777" w:rsidTr="00ED15D1">
        <w:trPr>
          <w:jc w:val="center"/>
        </w:trPr>
        <w:tc>
          <w:tcPr>
            <w:tcW w:w="634" w:type="dxa"/>
          </w:tcPr>
          <w:p w14:paraId="2D887D17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6833AB60" w14:textId="6343DDC1" w:rsidR="001F36BD" w:rsidRDefault="00921BF5" w:rsidP="0074596A">
            <w:r w:rsidRPr="00F248DD">
              <w:rPr>
                <w:b/>
              </w:rPr>
              <w:t>THIN</w:t>
            </w:r>
            <w:r>
              <w:t xml:space="preserve"> Plastic Rest Mat (45”x19”x5/8”) – NO ROLL MATS</w:t>
            </w:r>
            <w:r w:rsidR="00C61128">
              <w:t>/NO CLOTH MATS</w:t>
            </w:r>
          </w:p>
        </w:tc>
        <w:tc>
          <w:tcPr>
            <w:tcW w:w="1878" w:type="dxa"/>
          </w:tcPr>
          <w:p w14:paraId="214281C8" w14:textId="77777777" w:rsidR="001F36BD" w:rsidRDefault="004A6EE2" w:rsidP="0074596A">
            <w:pPr>
              <w:jc w:val="center"/>
            </w:pPr>
            <w:r>
              <w:t>1</w:t>
            </w:r>
          </w:p>
        </w:tc>
      </w:tr>
      <w:tr w:rsidR="00C61128" w:rsidRPr="0074596A" w14:paraId="13E2FA5A" w14:textId="77777777" w:rsidTr="00ED15D1">
        <w:trPr>
          <w:jc w:val="center"/>
        </w:trPr>
        <w:tc>
          <w:tcPr>
            <w:tcW w:w="634" w:type="dxa"/>
          </w:tcPr>
          <w:p w14:paraId="1E60D27C" w14:textId="77777777" w:rsidR="00C61128" w:rsidRPr="0074596A" w:rsidRDefault="00C61128" w:rsidP="0016028A">
            <w:pPr>
              <w:jc w:val="center"/>
            </w:pPr>
          </w:p>
        </w:tc>
        <w:tc>
          <w:tcPr>
            <w:tcW w:w="6838" w:type="dxa"/>
          </w:tcPr>
          <w:p w14:paraId="0377B07F" w14:textId="40E75C98" w:rsidR="00C61128" w:rsidRDefault="00C61128" w:rsidP="0074596A">
            <w:r>
              <w:t>Large Towel</w:t>
            </w:r>
            <w:r w:rsidR="00AD4BA2">
              <w:t xml:space="preserve"> or thin blanket</w:t>
            </w:r>
          </w:p>
        </w:tc>
        <w:tc>
          <w:tcPr>
            <w:tcW w:w="1878" w:type="dxa"/>
          </w:tcPr>
          <w:p w14:paraId="21BABCA0" w14:textId="29C1A90D" w:rsidR="00C61128" w:rsidRDefault="00C61128" w:rsidP="0074596A">
            <w:pPr>
              <w:jc w:val="center"/>
            </w:pPr>
            <w:r>
              <w:t>1</w:t>
            </w:r>
          </w:p>
        </w:tc>
      </w:tr>
      <w:tr w:rsidR="001F36BD" w:rsidRPr="0074596A" w14:paraId="5B7405E5" w14:textId="77777777" w:rsidTr="00ED15D1">
        <w:trPr>
          <w:jc w:val="center"/>
        </w:trPr>
        <w:tc>
          <w:tcPr>
            <w:tcW w:w="634" w:type="dxa"/>
          </w:tcPr>
          <w:p w14:paraId="44E7CB04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0B64252F" w14:textId="77777777" w:rsidR="001F36BD" w:rsidRDefault="004A6EE2" w:rsidP="0074596A">
            <w:r>
              <w:t>Pocket Folder</w:t>
            </w:r>
            <w:r w:rsidR="00623C36">
              <w:t xml:space="preserve"> (Plastic or Vinyl)</w:t>
            </w:r>
          </w:p>
        </w:tc>
        <w:tc>
          <w:tcPr>
            <w:tcW w:w="1878" w:type="dxa"/>
          </w:tcPr>
          <w:p w14:paraId="1BF32F8D" w14:textId="77777777" w:rsidR="001F36BD" w:rsidRDefault="00921BF5" w:rsidP="0074596A">
            <w:pPr>
              <w:jc w:val="center"/>
            </w:pPr>
            <w:r>
              <w:t>2</w:t>
            </w:r>
          </w:p>
        </w:tc>
      </w:tr>
      <w:tr w:rsidR="001F36BD" w:rsidRPr="0074596A" w14:paraId="73408689" w14:textId="77777777" w:rsidTr="00ED15D1">
        <w:trPr>
          <w:jc w:val="center"/>
        </w:trPr>
        <w:tc>
          <w:tcPr>
            <w:tcW w:w="634" w:type="dxa"/>
          </w:tcPr>
          <w:p w14:paraId="0D12FB96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2C4A515B" w14:textId="77777777" w:rsidR="001F36BD" w:rsidRDefault="004A6EE2" w:rsidP="0074596A">
            <w:r>
              <w:t>PRANG Watercolors (</w:t>
            </w:r>
            <w:r w:rsidR="00921BF5">
              <w:t xml:space="preserve">sold at </w:t>
            </w:r>
            <w:r>
              <w:t>Mardel or Hobby Lobby)</w:t>
            </w:r>
          </w:p>
        </w:tc>
        <w:tc>
          <w:tcPr>
            <w:tcW w:w="1878" w:type="dxa"/>
          </w:tcPr>
          <w:p w14:paraId="3A1FDBD0" w14:textId="77777777" w:rsidR="001F36BD" w:rsidRDefault="004A6EE2" w:rsidP="0074596A">
            <w:pPr>
              <w:jc w:val="center"/>
            </w:pPr>
            <w:r>
              <w:t>1</w:t>
            </w:r>
          </w:p>
        </w:tc>
      </w:tr>
      <w:tr w:rsidR="001F36BD" w:rsidRPr="0074596A" w14:paraId="402DAE6A" w14:textId="77777777" w:rsidTr="00ED15D1">
        <w:trPr>
          <w:jc w:val="center"/>
        </w:trPr>
        <w:tc>
          <w:tcPr>
            <w:tcW w:w="634" w:type="dxa"/>
          </w:tcPr>
          <w:p w14:paraId="0D763D05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0C0F970D" w14:textId="449DF460" w:rsidR="001F36BD" w:rsidRDefault="004A6EE2" w:rsidP="0074596A">
            <w:r>
              <w:t>School Supply Box</w:t>
            </w:r>
          </w:p>
        </w:tc>
        <w:tc>
          <w:tcPr>
            <w:tcW w:w="1878" w:type="dxa"/>
          </w:tcPr>
          <w:p w14:paraId="4D2283F8" w14:textId="77777777" w:rsidR="001F36BD" w:rsidRDefault="004A6EE2" w:rsidP="0074596A">
            <w:pPr>
              <w:jc w:val="center"/>
            </w:pPr>
            <w:r>
              <w:t>1</w:t>
            </w:r>
          </w:p>
        </w:tc>
      </w:tr>
      <w:tr w:rsidR="001F36BD" w:rsidRPr="0074596A" w14:paraId="57A0B0C2" w14:textId="77777777" w:rsidTr="00ED15D1">
        <w:trPr>
          <w:jc w:val="center"/>
        </w:trPr>
        <w:tc>
          <w:tcPr>
            <w:tcW w:w="634" w:type="dxa"/>
          </w:tcPr>
          <w:p w14:paraId="3388F2DF" w14:textId="77777777" w:rsidR="001F36BD" w:rsidRPr="0074596A" w:rsidRDefault="001F36BD" w:rsidP="0016028A">
            <w:pPr>
              <w:jc w:val="center"/>
            </w:pPr>
          </w:p>
        </w:tc>
        <w:tc>
          <w:tcPr>
            <w:tcW w:w="6838" w:type="dxa"/>
          </w:tcPr>
          <w:p w14:paraId="27DA311A" w14:textId="77777777" w:rsidR="001F36BD" w:rsidRDefault="004A6EE2" w:rsidP="0074596A">
            <w:r>
              <w:t>Scissors - Blunt</w:t>
            </w:r>
          </w:p>
        </w:tc>
        <w:tc>
          <w:tcPr>
            <w:tcW w:w="1878" w:type="dxa"/>
          </w:tcPr>
          <w:p w14:paraId="789A6EFC" w14:textId="77777777" w:rsidR="001F36BD" w:rsidRDefault="004A6EE2" w:rsidP="0074596A">
            <w:pPr>
              <w:jc w:val="center"/>
            </w:pPr>
            <w:r>
              <w:t>1</w:t>
            </w:r>
          </w:p>
        </w:tc>
      </w:tr>
      <w:tr w:rsidR="004A6EE2" w:rsidRPr="0074596A" w14:paraId="552F9072" w14:textId="77777777" w:rsidTr="00ED15D1">
        <w:trPr>
          <w:jc w:val="center"/>
        </w:trPr>
        <w:tc>
          <w:tcPr>
            <w:tcW w:w="634" w:type="dxa"/>
          </w:tcPr>
          <w:p w14:paraId="4AA9DC04" w14:textId="77777777" w:rsidR="004A6EE2" w:rsidRPr="0074596A" w:rsidRDefault="004A6EE2" w:rsidP="0016028A">
            <w:pPr>
              <w:jc w:val="center"/>
            </w:pPr>
          </w:p>
        </w:tc>
        <w:tc>
          <w:tcPr>
            <w:tcW w:w="6838" w:type="dxa"/>
          </w:tcPr>
          <w:p w14:paraId="716A619D" w14:textId="77777777" w:rsidR="004A6EE2" w:rsidRDefault="004A6EE2" w:rsidP="0074596A">
            <w:r>
              <w:t>Spiral Notebook - Wide Rule</w:t>
            </w:r>
          </w:p>
        </w:tc>
        <w:tc>
          <w:tcPr>
            <w:tcW w:w="1878" w:type="dxa"/>
          </w:tcPr>
          <w:p w14:paraId="192FADE9" w14:textId="77777777" w:rsidR="004A6EE2" w:rsidRDefault="004A6EE2" w:rsidP="0074596A">
            <w:pPr>
              <w:jc w:val="center"/>
            </w:pPr>
            <w:r>
              <w:t>1</w:t>
            </w:r>
          </w:p>
        </w:tc>
      </w:tr>
      <w:tr w:rsidR="004A6EE2" w:rsidRPr="0074596A" w14:paraId="60BE62BA" w14:textId="77777777" w:rsidTr="00ED15D1">
        <w:trPr>
          <w:jc w:val="center"/>
        </w:trPr>
        <w:tc>
          <w:tcPr>
            <w:tcW w:w="634" w:type="dxa"/>
          </w:tcPr>
          <w:p w14:paraId="1CC54639" w14:textId="77777777" w:rsidR="004A6EE2" w:rsidRPr="0074596A" w:rsidRDefault="004A6EE2" w:rsidP="0016028A">
            <w:pPr>
              <w:jc w:val="center"/>
            </w:pPr>
          </w:p>
        </w:tc>
        <w:tc>
          <w:tcPr>
            <w:tcW w:w="6838" w:type="dxa"/>
          </w:tcPr>
          <w:p w14:paraId="5723C642" w14:textId="77777777" w:rsidR="004A6EE2" w:rsidRDefault="004A6EE2" w:rsidP="00D643B2">
            <w:r>
              <w:t xml:space="preserve">Twistable Colored </w:t>
            </w:r>
            <w:r w:rsidR="00D643B2" w:rsidRPr="00D643B2">
              <w:rPr>
                <w:b/>
              </w:rPr>
              <w:t>PENCILS – NOT CRAYONS</w:t>
            </w:r>
          </w:p>
        </w:tc>
        <w:tc>
          <w:tcPr>
            <w:tcW w:w="1878" w:type="dxa"/>
          </w:tcPr>
          <w:p w14:paraId="1279ABBE" w14:textId="77777777" w:rsidR="004A6EE2" w:rsidRDefault="004A6EE2" w:rsidP="0074596A">
            <w:pPr>
              <w:jc w:val="center"/>
            </w:pPr>
            <w:r>
              <w:t>1 pkg.</w:t>
            </w:r>
          </w:p>
        </w:tc>
      </w:tr>
      <w:tr w:rsidR="003C6F30" w:rsidRPr="0074596A" w14:paraId="42F3C1F3" w14:textId="77777777" w:rsidTr="00ED15D1">
        <w:trPr>
          <w:jc w:val="center"/>
        </w:trPr>
        <w:tc>
          <w:tcPr>
            <w:tcW w:w="634" w:type="dxa"/>
          </w:tcPr>
          <w:p w14:paraId="575C602E" w14:textId="77777777" w:rsidR="003C6F30" w:rsidRPr="0074596A" w:rsidRDefault="003C6F30" w:rsidP="0016028A">
            <w:pPr>
              <w:jc w:val="center"/>
            </w:pPr>
          </w:p>
        </w:tc>
        <w:tc>
          <w:tcPr>
            <w:tcW w:w="6838" w:type="dxa"/>
          </w:tcPr>
          <w:p w14:paraId="0DE2AE10" w14:textId="4C1AC0AF" w:rsidR="003C6F30" w:rsidRDefault="003C6F30" w:rsidP="0074596A">
            <w:r>
              <w:t>24 Count Ticonderoga Pencils</w:t>
            </w:r>
          </w:p>
        </w:tc>
        <w:tc>
          <w:tcPr>
            <w:tcW w:w="1878" w:type="dxa"/>
          </w:tcPr>
          <w:p w14:paraId="4C3C5E20" w14:textId="72B16657" w:rsidR="003C6F30" w:rsidRDefault="003C6F30" w:rsidP="0074596A">
            <w:pPr>
              <w:jc w:val="center"/>
            </w:pPr>
            <w:r>
              <w:t>1 pkg.</w:t>
            </w:r>
          </w:p>
        </w:tc>
      </w:tr>
      <w:tr w:rsidR="004A6EE2" w:rsidRPr="0074596A" w14:paraId="62D55596" w14:textId="77777777" w:rsidTr="00ED15D1">
        <w:trPr>
          <w:jc w:val="center"/>
        </w:trPr>
        <w:tc>
          <w:tcPr>
            <w:tcW w:w="634" w:type="dxa"/>
          </w:tcPr>
          <w:p w14:paraId="02DE5716" w14:textId="77777777" w:rsidR="004A6EE2" w:rsidRPr="0074596A" w:rsidRDefault="004A6EE2" w:rsidP="0016028A">
            <w:pPr>
              <w:jc w:val="center"/>
            </w:pPr>
          </w:p>
        </w:tc>
        <w:tc>
          <w:tcPr>
            <w:tcW w:w="6838" w:type="dxa"/>
          </w:tcPr>
          <w:p w14:paraId="26BF8E7B" w14:textId="77777777" w:rsidR="004A6EE2" w:rsidRDefault="004A6EE2" w:rsidP="0074596A">
            <w:r>
              <w:t>Baby Wipes</w:t>
            </w:r>
          </w:p>
        </w:tc>
        <w:tc>
          <w:tcPr>
            <w:tcW w:w="1878" w:type="dxa"/>
          </w:tcPr>
          <w:p w14:paraId="1DC9D3F6" w14:textId="77777777" w:rsidR="004A6EE2" w:rsidRDefault="004A6EE2" w:rsidP="0074596A">
            <w:pPr>
              <w:jc w:val="center"/>
            </w:pPr>
            <w:r>
              <w:t>1</w:t>
            </w:r>
          </w:p>
        </w:tc>
      </w:tr>
      <w:tr w:rsidR="004A6EE2" w:rsidRPr="0074596A" w14:paraId="084CCB89" w14:textId="77777777" w:rsidTr="00ED15D1">
        <w:trPr>
          <w:jc w:val="center"/>
        </w:trPr>
        <w:tc>
          <w:tcPr>
            <w:tcW w:w="634" w:type="dxa"/>
          </w:tcPr>
          <w:p w14:paraId="2D4157CD" w14:textId="77777777" w:rsidR="004A6EE2" w:rsidRPr="0074596A" w:rsidRDefault="004A6EE2" w:rsidP="0016028A">
            <w:pPr>
              <w:jc w:val="center"/>
            </w:pPr>
          </w:p>
        </w:tc>
        <w:tc>
          <w:tcPr>
            <w:tcW w:w="6838" w:type="dxa"/>
          </w:tcPr>
          <w:p w14:paraId="3ED21410" w14:textId="4373BBAC" w:rsidR="004A6EE2" w:rsidRDefault="00921BF5" w:rsidP="0074596A">
            <w:r>
              <w:t>Clorox Disinfecting Wipes</w:t>
            </w:r>
          </w:p>
        </w:tc>
        <w:tc>
          <w:tcPr>
            <w:tcW w:w="1878" w:type="dxa"/>
          </w:tcPr>
          <w:p w14:paraId="1C587352" w14:textId="77777777" w:rsidR="004A6EE2" w:rsidRDefault="00921BF5" w:rsidP="0074596A">
            <w:pPr>
              <w:jc w:val="center"/>
            </w:pPr>
            <w:r>
              <w:t>2</w:t>
            </w:r>
          </w:p>
        </w:tc>
      </w:tr>
      <w:tr w:rsidR="004C6396" w:rsidRPr="0074596A" w14:paraId="1EC2A595" w14:textId="77777777" w:rsidTr="00ED15D1">
        <w:trPr>
          <w:jc w:val="center"/>
        </w:trPr>
        <w:tc>
          <w:tcPr>
            <w:tcW w:w="634" w:type="dxa"/>
          </w:tcPr>
          <w:p w14:paraId="0586F1E3" w14:textId="77777777" w:rsidR="004C6396" w:rsidRPr="0074596A" w:rsidRDefault="004C6396" w:rsidP="0016028A">
            <w:pPr>
              <w:jc w:val="center"/>
            </w:pPr>
          </w:p>
        </w:tc>
        <w:tc>
          <w:tcPr>
            <w:tcW w:w="6838" w:type="dxa"/>
          </w:tcPr>
          <w:p w14:paraId="24FA41DF" w14:textId="6C516508" w:rsidR="004C6396" w:rsidRDefault="004C6396" w:rsidP="0074596A">
            <w:r>
              <w:t>Individually Wrapped Snacks</w:t>
            </w:r>
          </w:p>
        </w:tc>
        <w:tc>
          <w:tcPr>
            <w:tcW w:w="1878" w:type="dxa"/>
          </w:tcPr>
          <w:p w14:paraId="2FBDC887" w14:textId="0836A414" w:rsidR="004C6396" w:rsidRDefault="004C6396" w:rsidP="0074596A">
            <w:pPr>
              <w:jc w:val="center"/>
            </w:pPr>
            <w:r>
              <w:t>1 bulk box</w:t>
            </w:r>
          </w:p>
        </w:tc>
      </w:tr>
      <w:tr w:rsidR="004C6396" w:rsidRPr="0074596A" w14:paraId="4729CD73" w14:textId="77777777" w:rsidTr="00ED15D1">
        <w:trPr>
          <w:jc w:val="center"/>
        </w:trPr>
        <w:tc>
          <w:tcPr>
            <w:tcW w:w="634" w:type="dxa"/>
          </w:tcPr>
          <w:p w14:paraId="2C5703FF" w14:textId="77777777" w:rsidR="004C6396" w:rsidRPr="0074596A" w:rsidRDefault="004C6396" w:rsidP="0016028A">
            <w:pPr>
              <w:jc w:val="center"/>
            </w:pPr>
          </w:p>
        </w:tc>
        <w:tc>
          <w:tcPr>
            <w:tcW w:w="6838" w:type="dxa"/>
          </w:tcPr>
          <w:p w14:paraId="21411053" w14:textId="6BCD86FA" w:rsidR="004C6396" w:rsidRDefault="004C6396" w:rsidP="0074596A">
            <w:r>
              <w:t>Paper Towels</w:t>
            </w:r>
          </w:p>
        </w:tc>
        <w:tc>
          <w:tcPr>
            <w:tcW w:w="1878" w:type="dxa"/>
          </w:tcPr>
          <w:p w14:paraId="581C0CF4" w14:textId="5028F93D" w:rsidR="004C6396" w:rsidRDefault="004C6396" w:rsidP="0074596A">
            <w:pPr>
              <w:jc w:val="center"/>
            </w:pPr>
            <w:r>
              <w:t>2 rolls</w:t>
            </w:r>
          </w:p>
        </w:tc>
      </w:tr>
      <w:tr w:rsidR="004C6396" w:rsidRPr="0074596A" w14:paraId="05991370" w14:textId="77777777" w:rsidTr="00ED15D1">
        <w:trPr>
          <w:jc w:val="center"/>
        </w:trPr>
        <w:tc>
          <w:tcPr>
            <w:tcW w:w="634" w:type="dxa"/>
          </w:tcPr>
          <w:p w14:paraId="29BB8254" w14:textId="77777777" w:rsidR="004C6396" w:rsidRPr="0074596A" w:rsidRDefault="004C6396" w:rsidP="0016028A">
            <w:pPr>
              <w:jc w:val="center"/>
            </w:pPr>
          </w:p>
        </w:tc>
        <w:tc>
          <w:tcPr>
            <w:tcW w:w="6838" w:type="dxa"/>
          </w:tcPr>
          <w:p w14:paraId="1983AA48" w14:textId="2F289CDE" w:rsidR="004C6396" w:rsidRDefault="004C6396" w:rsidP="0074596A">
            <w:r>
              <w:t>Large Backpack - NO ROLLING BACKPACKS</w:t>
            </w:r>
          </w:p>
        </w:tc>
        <w:tc>
          <w:tcPr>
            <w:tcW w:w="1878" w:type="dxa"/>
          </w:tcPr>
          <w:p w14:paraId="6B2856DC" w14:textId="38C4D632" w:rsidR="004C6396" w:rsidRDefault="004C6396" w:rsidP="0074596A">
            <w:pPr>
              <w:jc w:val="center"/>
            </w:pPr>
            <w:r>
              <w:t>1</w:t>
            </w:r>
          </w:p>
        </w:tc>
      </w:tr>
      <w:tr w:rsidR="004C6396" w:rsidRPr="0074596A" w14:paraId="2E4ADAFB" w14:textId="77777777" w:rsidTr="00AD4BA2">
        <w:trPr>
          <w:jc w:val="center"/>
        </w:trPr>
        <w:tc>
          <w:tcPr>
            <w:tcW w:w="634" w:type="dxa"/>
            <w:tcBorders>
              <w:bottom w:val="single" w:sz="4" w:space="0" w:color="auto"/>
            </w:tcBorders>
          </w:tcPr>
          <w:p w14:paraId="5C8B572C" w14:textId="77777777" w:rsidR="004C6396" w:rsidRPr="0074596A" w:rsidRDefault="004C6396" w:rsidP="0016028A">
            <w:pPr>
              <w:jc w:val="center"/>
            </w:pPr>
          </w:p>
        </w:tc>
        <w:tc>
          <w:tcPr>
            <w:tcW w:w="6838" w:type="dxa"/>
          </w:tcPr>
          <w:p w14:paraId="689C289F" w14:textId="04729CE5" w:rsidR="004C6396" w:rsidRDefault="004C6396" w:rsidP="0074596A">
            <w:r>
              <w:t>Lunchbox or Lunch Money</w:t>
            </w:r>
          </w:p>
        </w:tc>
        <w:tc>
          <w:tcPr>
            <w:tcW w:w="1878" w:type="dxa"/>
          </w:tcPr>
          <w:p w14:paraId="49CF3C58" w14:textId="3BF9A488" w:rsidR="004C6396" w:rsidRDefault="004C6396" w:rsidP="0074596A">
            <w:pPr>
              <w:jc w:val="center"/>
            </w:pPr>
          </w:p>
        </w:tc>
      </w:tr>
      <w:tr w:rsidR="004C6396" w:rsidRPr="0074596A" w14:paraId="5A2D3227" w14:textId="77777777" w:rsidTr="00AD4BA2">
        <w:trPr>
          <w:jc w:val="center"/>
        </w:trPr>
        <w:tc>
          <w:tcPr>
            <w:tcW w:w="634" w:type="dxa"/>
            <w:tcBorders>
              <w:bottom w:val="nil"/>
            </w:tcBorders>
            <w:shd w:val="clear" w:color="auto" w:fill="000000" w:themeFill="text1"/>
          </w:tcPr>
          <w:p w14:paraId="08BF8EF4" w14:textId="77777777" w:rsidR="004C6396" w:rsidRPr="0074596A" w:rsidRDefault="004C6396" w:rsidP="0016028A">
            <w:pPr>
              <w:jc w:val="center"/>
            </w:pPr>
          </w:p>
        </w:tc>
        <w:tc>
          <w:tcPr>
            <w:tcW w:w="6838" w:type="dxa"/>
            <w:shd w:val="clear" w:color="auto" w:fill="000000" w:themeFill="text1"/>
          </w:tcPr>
          <w:p w14:paraId="37DBC9DC" w14:textId="22547FDA" w:rsidR="004C6396" w:rsidRDefault="004C6396" w:rsidP="0074596A">
            <w:r>
              <w:rPr>
                <w:b/>
                <w:i/>
                <w:color w:val="FFFFFF" w:themeColor="background1"/>
              </w:rPr>
              <w:t>The supplies below will be charged to your FACTS account</w:t>
            </w:r>
          </w:p>
        </w:tc>
        <w:tc>
          <w:tcPr>
            <w:tcW w:w="1878" w:type="dxa"/>
            <w:shd w:val="clear" w:color="auto" w:fill="000000" w:themeFill="text1"/>
          </w:tcPr>
          <w:p w14:paraId="05DBBEA3" w14:textId="77777777" w:rsidR="004C6396" w:rsidRDefault="004C6396" w:rsidP="0074596A">
            <w:pPr>
              <w:jc w:val="center"/>
            </w:pPr>
          </w:p>
        </w:tc>
      </w:tr>
      <w:tr w:rsidR="00F81132" w:rsidRPr="0074596A" w14:paraId="2682D3A9" w14:textId="77777777" w:rsidTr="00AD4BA2">
        <w:trPr>
          <w:jc w:val="center"/>
        </w:trPr>
        <w:tc>
          <w:tcPr>
            <w:tcW w:w="634" w:type="dxa"/>
            <w:tcBorders>
              <w:top w:val="nil"/>
            </w:tcBorders>
            <w:shd w:val="clear" w:color="auto" w:fill="FFFFFF" w:themeFill="background1"/>
          </w:tcPr>
          <w:p w14:paraId="12E9F230" w14:textId="77777777" w:rsidR="00F81132" w:rsidRPr="0074596A" w:rsidRDefault="00F81132" w:rsidP="00F81132"/>
        </w:tc>
        <w:tc>
          <w:tcPr>
            <w:tcW w:w="6838" w:type="dxa"/>
          </w:tcPr>
          <w:p w14:paraId="33FCE41E" w14:textId="0C651E44" w:rsidR="00F81132" w:rsidRDefault="00F81132" w:rsidP="00F81132">
            <w:r w:rsidRPr="001E5DF1">
              <w:rPr>
                <w:rFonts w:cstheme="minorHAnsi"/>
                <w:bCs/>
              </w:rPr>
              <w:t xml:space="preserve">$20 </w:t>
            </w:r>
            <w:r>
              <w:rPr>
                <w:rFonts w:cstheme="minorHAnsi"/>
                <w:bCs/>
              </w:rPr>
              <w:t xml:space="preserve">education support </w:t>
            </w:r>
            <w:r w:rsidRPr="001E5DF1">
              <w:rPr>
                <w:rFonts w:cstheme="minorHAnsi"/>
                <w:bCs/>
              </w:rPr>
              <w:t>fee charged through FACTS</w:t>
            </w:r>
          </w:p>
        </w:tc>
        <w:tc>
          <w:tcPr>
            <w:tcW w:w="1878" w:type="dxa"/>
          </w:tcPr>
          <w:p w14:paraId="07C83416" w14:textId="77777777" w:rsidR="00F81132" w:rsidRDefault="00F81132" w:rsidP="00F81132">
            <w:pPr>
              <w:jc w:val="center"/>
            </w:pPr>
          </w:p>
        </w:tc>
      </w:tr>
      <w:tr w:rsidR="004C6396" w:rsidRPr="0074596A" w14:paraId="2F23C8CF" w14:textId="77777777" w:rsidTr="00ED15D1">
        <w:trPr>
          <w:jc w:val="center"/>
        </w:trPr>
        <w:tc>
          <w:tcPr>
            <w:tcW w:w="634" w:type="dxa"/>
          </w:tcPr>
          <w:p w14:paraId="03FEBF8F" w14:textId="77777777" w:rsidR="004C6396" w:rsidRPr="0074596A" w:rsidRDefault="004C6396" w:rsidP="0016028A">
            <w:pPr>
              <w:jc w:val="center"/>
            </w:pPr>
          </w:p>
        </w:tc>
        <w:tc>
          <w:tcPr>
            <w:tcW w:w="6838" w:type="dxa"/>
          </w:tcPr>
          <w:p w14:paraId="5F077729" w14:textId="13C1F021" w:rsidR="004C6396" w:rsidRDefault="004C6396" w:rsidP="0074596A">
            <w:r>
              <w:t>$5 Fall Festival</w:t>
            </w:r>
          </w:p>
        </w:tc>
        <w:tc>
          <w:tcPr>
            <w:tcW w:w="1878" w:type="dxa"/>
          </w:tcPr>
          <w:p w14:paraId="3C735229" w14:textId="77777777" w:rsidR="004C6396" w:rsidRDefault="004C6396" w:rsidP="0074596A">
            <w:pPr>
              <w:jc w:val="center"/>
            </w:pPr>
          </w:p>
        </w:tc>
      </w:tr>
      <w:tr w:rsidR="00F81132" w:rsidRPr="0074596A" w14:paraId="2C814DAC" w14:textId="77777777" w:rsidTr="00ED15D1">
        <w:trPr>
          <w:jc w:val="center"/>
        </w:trPr>
        <w:tc>
          <w:tcPr>
            <w:tcW w:w="634" w:type="dxa"/>
          </w:tcPr>
          <w:p w14:paraId="09427904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562951BD" w14:textId="7B182DD4" w:rsidR="00F81132" w:rsidRDefault="00F81132" w:rsidP="00F81132">
            <w:r w:rsidRPr="00E4532C">
              <w:rPr>
                <w:rFonts w:cstheme="minorHAnsi"/>
              </w:rPr>
              <w:t>$10 Studio Fee charged through FACTS ($5 a semester to help cover competition fees and Re-stock the art room throughout the year)</w:t>
            </w:r>
          </w:p>
        </w:tc>
        <w:tc>
          <w:tcPr>
            <w:tcW w:w="1878" w:type="dxa"/>
          </w:tcPr>
          <w:p w14:paraId="0A319DD9" w14:textId="77777777" w:rsidR="00F81132" w:rsidRDefault="00F81132" w:rsidP="00F81132">
            <w:pPr>
              <w:jc w:val="center"/>
            </w:pPr>
          </w:p>
        </w:tc>
      </w:tr>
      <w:tr w:rsidR="00F81132" w:rsidRPr="0074596A" w14:paraId="05E7A9C2" w14:textId="77777777" w:rsidTr="00F81132">
        <w:tblPrEx>
          <w:jc w:val="left"/>
        </w:tblPrEx>
        <w:tc>
          <w:tcPr>
            <w:tcW w:w="634" w:type="dxa"/>
            <w:shd w:val="clear" w:color="auto" w:fill="000000" w:themeFill="text1"/>
          </w:tcPr>
          <w:p w14:paraId="6247B4EF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  <w:shd w:val="clear" w:color="auto" w:fill="000000" w:themeFill="text1"/>
          </w:tcPr>
          <w:p w14:paraId="73F514A8" w14:textId="5917084D" w:rsidR="00F81132" w:rsidRPr="001E5DF1" w:rsidRDefault="00F81132" w:rsidP="00F81132">
            <w:pPr>
              <w:jc w:val="center"/>
              <w:rPr>
                <w:rFonts w:cstheme="minorHAnsi"/>
                <w:bCs/>
              </w:rPr>
            </w:pPr>
            <w:r w:rsidRPr="00F81132">
              <w:rPr>
                <w:rFonts w:cstheme="minorHAnsi"/>
                <w:b/>
                <w:color w:val="FFFFFF" w:themeColor="background1"/>
              </w:rPr>
              <w:t>Art Supplies</w:t>
            </w:r>
          </w:p>
        </w:tc>
        <w:tc>
          <w:tcPr>
            <w:tcW w:w="1878" w:type="dxa"/>
            <w:shd w:val="clear" w:color="auto" w:fill="000000" w:themeFill="text1"/>
          </w:tcPr>
          <w:p w14:paraId="1C265716" w14:textId="77777777" w:rsidR="00F81132" w:rsidRDefault="00F81132" w:rsidP="00F81132">
            <w:pPr>
              <w:jc w:val="center"/>
            </w:pPr>
          </w:p>
        </w:tc>
      </w:tr>
      <w:tr w:rsidR="00F81132" w:rsidRPr="0074596A" w14:paraId="3CBBE01D" w14:textId="77777777" w:rsidTr="00F81132">
        <w:tblPrEx>
          <w:jc w:val="left"/>
        </w:tblPrEx>
        <w:tc>
          <w:tcPr>
            <w:tcW w:w="634" w:type="dxa"/>
          </w:tcPr>
          <w:p w14:paraId="62DBC99F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24D2C9AE" w14:textId="77777777" w:rsidR="00F81132" w:rsidRPr="00E4532C" w:rsidRDefault="00F81132" w:rsidP="00F81132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Box/package of black sharpie markers (Original Felt tip)</w:t>
            </w:r>
          </w:p>
        </w:tc>
        <w:tc>
          <w:tcPr>
            <w:tcW w:w="1878" w:type="dxa"/>
          </w:tcPr>
          <w:p w14:paraId="458FE7C9" w14:textId="77777777" w:rsidR="00F81132" w:rsidRDefault="00F81132" w:rsidP="00F81132">
            <w:pPr>
              <w:jc w:val="center"/>
            </w:pPr>
            <w:r>
              <w:t>1</w:t>
            </w:r>
          </w:p>
        </w:tc>
      </w:tr>
      <w:tr w:rsidR="00F81132" w:rsidRPr="0074596A" w14:paraId="0C7CC903" w14:textId="77777777" w:rsidTr="00F81132">
        <w:tblPrEx>
          <w:jc w:val="left"/>
        </w:tblPrEx>
        <w:tc>
          <w:tcPr>
            <w:tcW w:w="634" w:type="dxa"/>
          </w:tcPr>
          <w:p w14:paraId="0E918710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7FF73212" w14:textId="77777777" w:rsidR="00F81132" w:rsidRPr="00E4532C" w:rsidRDefault="00F81132" w:rsidP="00F81132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E4532C">
              <w:rPr>
                <w:rFonts w:cstheme="minorHAnsi"/>
              </w:rPr>
              <w:t>ox/package of black sharpie markers (Ultra Fine Tip)</w:t>
            </w:r>
          </w:p>
        </w:tc>
        <w:tc>
          <w:tcPr>
            <w:tcW w:w="1878" w:type="dxa"/>
          </w:tcPr>
          <w:p w14:paraId="4948E4C2" w14:textId="77777777" w:rsidR="00F81132" w:rsidRDefault="00F81132" w:rsidP="00F81132">
            <w:pPr>
              <w:jc w:val="center"/>
            </w:pPr>
            <w:r>
              <w:t>1</w:t>
            </w:r>
          </w:p>
        </w:tc>
      </w:tr>
      <w:tr w:rsidR="00F81132" w:rsidRPr="0074596A" w14:paraId="4F0F7EA1" w14:textId="77777777" w:rsidTr="00F81132">
        <w:tblPrEx>
          <w:jc w:val="left"/>
        </w:tblPrEx>
        <w:tc>
          <w:tcPr>
            <w:tcW w:w="634" w:type="dxa"/>
          </w:tcPr>
          <w:p w14:paraId="2A382619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471A54CA" w14:textId="77777777" w:rsidR="00F81132" w:rsidRPr="00E4532C" w:rsidRDefault="00F81132" w:rsidP="00F81132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Chinet Cut Crystal Clear Plastic Dessert Plate 7”, 30 Count</w:t>
            </w:r>
          </w:p>
        </w:tc>
        <w:tc>
          <w:tcPr>
            <w:tcW w:w="1878" w:type="dxa"/>
          </w:tcPr>
          <w:p w14:paraId="58339CB4" w14:textId="77777777" w:rsidR="00F81132" w:rsidRDefault="00F81132" w:rsidP="00F81132">
            <w:pPr>
              <w:jc w:val="center"/>
            </w:pPr>
            <w:r>
              <w:t>1</w:t>
            </w:r>
          </w:p>
        </w:tc>
      </w:tr>
      <w:tr w:rsidR="00F81132" w:rsidRPr="0074596A" w14:paraId="40052FEA" w14:textId="77777777" w:rsidTr="00F81132">
        <w:tblPrEx>
          <w:jc w:val="left"/>
        </w:tblPrEx>
        <w:tc>
          <w:tcPr>
            <w:tcW w:w="634" w:type="dxa"/>
          </w:tcPr>
          <w:p w14:paraId="2079CD24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7BBFB212" w14:textId="77777777" w:rsidR="00F81132" w:rsidRPr="00E4532C" w:rsidRDefault="00F81132" w:rsidP="00F81132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Bottle of Elmers glue</w:t>
            </w:r>
          </w:p>
        </w:tc>
        <w:tc>
          <w:tcPr>
            <w:tcW w:w="1878" w:type="dxa"/>
          </w:tcPr>
          <w:p w14:paraId="041F4E22" w14:textId="77777777" w:rsidR="00F81132" w:rsidRDefault="00F81132" w:rsidP="00F81132">
            <w:pPr>
              <w:jc w:val="center"/>
            </w:pPr>
            <w:r>
              <w:t>1</w:t>
            </w:r>
          </w:p>
        </w:tc>
      </w:tr>
      <w:tr w:rsidR="00F81132" w:rsidRPr="0074596A" w14:paraId="57BF6225" w14:textId="77777777" w:rsidTr="00F81132">
        <w:tblPrEx>
          <w:jc w:val="left"/>
        </w:tblPrEx>
        <w:tc>
          <w:tcPr>
            <w:tcW w:w="634" w:type="dxa"/>
          </w:tcPr>
          <w:p w14:paraId="220BFB60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40B763C6" w14:textId="77777777" w:rsidR="00F81132" w:rsidRPr="00E4532C" w:rsidRDefault="00F81132" w:rsidP="00F81132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paper towels</w:t>
            </w:r>
          </w:p>
        </w:tc>
        <w:tc>
          <w:tcPr>
            <w:tcW w:w="1878" w:type="dxa"/>
          </w:tcPr>
          <w:p w14:paraId="567B6ADC" w14:textId="77777777" w:rsidR="00F81132" w:rsidRDefault="00F81132" w:rsidP="00F81132">
            <w:pPr>
              <w:jc w:val="center"/>
            </w:pPr>
            <w:r>
              <w:t>1</w:t>
            </w:r>
          </w:p>
        </w:tc>
      </w:tr>
      <w:tr w:rsidR="00F81132" w:rsidRPr="0074596A" w14:paraId="58BCACBE" w14:textId="77777777" w:rsidTr="00F81132">
        <w:tblPrEx>
          <w:jc w:val="left"/>
        </w:tblPrEx>
        <w:tc>
          <w:tcPr>
            <w:tcW w:w="634" w:type="dxa"/>
          </w:tcPr>
          <w:p w14:paraId="642518AE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7E30B2FC" w14:textId="77777777" w:rsidR="00F81132" w:rsidRPr="00E4532C" w:rsidRDefault="00F81132" w:rsidP="00F81132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tub of disinfecting wipes (Clorex, Lysol or Namebrand)</w:t>
            </w:r>
          </w:p>
        </w:tc>
        <w:tc>
          <w:tcPr>
            <w:tcW w:w="1878" w:type="dxa"/>
          </w:tcPr>
          <w:p w14:paraId="2D4F5D57" w14:textId="77777777" w:rsidR="00F81132" w:rsidRDefault="00F81132" w:rsidP="00F81132">
            <w:pPr>
              <w:jc w:val="center"/>
            </w:pPr>
            <w:r>
              <w:t>1</w:t>
            </w:r>
          </w:p>
        </w:tc>
      </w:tr>
      <w:tr w:rsidR="00F81132" w:rsidRPr="0074596A" w14:paraId="0D82533F" w14:textId="77777777" w:rsidTr="00F81132">
        <w:tblPrEx>
          <w:jc w:val="left"/>
        </w:tblPrEx>
        <w:tc>
          <w:tcPr>
            <w:tcW w:w="634" w:type="dxa"/>
          </w:tcPr>
          <w:p w14:paraId="593BE291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696FC3F1" w14:textId="77777777" w:rsidR="00F81132" w:rsidRPr="00E4532C" w:rsidRDefault="00F81132" w:rsidP="00F81132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8ct pkg of Washable Markers</w:t>
            </w:r>
          </w:p>
        </w:tc>
        <w:tc>
          <w:tcPr>
            <w:tcW w:w="1878" w:type="dxa"/>
          </w:tcPr>
          <w:p w14:paraId="7FBCEAA2" w14:textId="77777777" w:rsidR="00F81132" w:rsidRDefault="00F81132" w:rsidP="00F81132">
            <w:pPr>
              <w:jc w:val="center"/>
            </w:pPr>
            <w:r>
              <w:t>1</w:t>
            </w:r>
          </w:p>
        </w:tc>
      </w:tr>
      <w:tr w:rsidR="00F81132" w:rsidRPr="0074596A" w14:paraId="14954F97" w14:textId="77777777" w:rsidTr="00F81132">
        <w:tblPrEx>
          <w:jc w:val="left"/>
        </w:tblPrEx>
        <w:tc>
          <w:tcPr>
            <w:tcW w:w="634" w:type="dxa"/>
          </w:tcPr>
          <w:p w14:paraId="5BC05E3E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7DEC5FDD" w14:textId="77777777" w:rsidR="00F81132" w:rsidRPr="00E4532C" w:rsidRDefault="00F81132" w:rsidP="00F81132">
            <w:pPr>
              <w:pStyle w:val="NoSpacing"/>
              <w:rPr>
                <w:rFonts w:cstheme="minorHAnsi"/>
              </w:rPr>
            </w:pPr>
            <w:r w:rsidRPr="00E4532C">
              <w:rPr>
                <w:rFonts w:cstheme="minorHAnsi"/>
              </w:rPr>
              <w:t>Roll of Masking Tape</w:t>
            </w:r>
          </w:p>
        </w:tc>
        <w:tc>
          <w:tcPr>
            <w:tcW w:w="1878" w:type="dxa"/>
          </w:tcPr>
          <w:p w14:paraId="70269E56" w14:textId="77777777" w:rsidR="00F81132" w:rsidRDefault="00F81132" w:rsidP="00F81132">
            <w:pPr>
              <w:jc w:val="center"/>
            </w:pPr>
            <w:r>
              <w:t>1</w:t>
            </w:r>
          </w:p>
        </w:tc>
      </w:tr>
      <w:tr w:rsidR="00F81132" w:rsidRPr="0074596A" w14:paraId="38D36F3B" w14:textId="77777777" w:rsidTr="00F81132">
        <w:tblPrEx>
          <w:jc w:val="left"/>
        </w:tblPrEx>
        <w:tc>
          <w:tcPr>
            <w:tcW w:w="634" w:type="dxa"/>
          </w:tcPr>
          <w:p w14:paraId="3F1B218E" w14:textId="77777777" w:rsidR="00F81132" w:rsidRPr="0074596A" w:rsidRDefault="00F81132" w:rsidP="00F81132">
            <w:pPr>
              <w:jc w:val="center"/>
            </w:pPr>
          </w:p>
        </w:tc>
        <w:tc>
          <w:tcPr>
            <w:tcW w:w="6838" w:type="dxa"/>
          </w:tcPr>
          <w:p w14:paraId="0EE32C4A" w14:textId="77777777" w:rsidR="00F81132" w:rsidRPr="00E4532C" w:rsidRDefault="00F81132" w:rsidP="00F81132">
            <w:pPr>
              <w:pStyle w:val="NoSpacing"/>
            </w:pPr>
            <w:r w:rsidRPr="00E4532C">
              <w:t>Roll Aluminum Foil</w:t>
            </w:r>
          </w:p>
        </w:tc>
        <w:tc>
          <w:tcPr>
            <w:tcW w:w="1878" w:type="dxa"/>
          </w:tcPr>
          <w:p w14:paraId="3C26D558" w14:textId="77777777" w:rsidR="00F81132" w:rsidRDefault="00F81132" w:rsidP="00F81132">
            <w:pPr>
              <w:jc w:val="center"/>
            </w:pPr>
            <w:r>
              <w:t>1</w:t>
            </w:r>
          </w:p>
        </w:tc>
      </w:tr>
    </w:tbl>
    <w:p w14:paraId="3D151DF5" w14:textId="4B47A2FE" w:rsidR="001F36BD" w:rsidRDefault="00921BF5" w:rsidP="001F36BD">
      <w:pPr>
        <w:rPr>
          <w:b/>
        </w:rPr>
      </w:pPr>
      <w:r w:rsidRPr="00921BF5"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EB9A4D2" wp14:editId="6DB92938">
            <wp:simplePos x="0" y="0"/>
            <wp:positionH relativeFrom="column">
              <wp:posOffset>4086225</wp:posOffset>
            </wp:positionH>
            <wp:positionV relativeFrom="paragraph">
              <wp:posOffset>314325</wp:posOffset>
            </wp:positionV>
            <wp:extent cx="933450" cy="933450"/>
            <wp:effectExtent l="0" t="0" r="0" b="0"/>
            <wp:wrapSquare wrapText="bothSides"/>
            <wp:docPr id="6" name="Picture 6" descr="C:\Users\khagins.EAGLES.000\Desktop\3695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agins.EAGLES.000\Desktop\36956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1BF5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E2EC0C" wp14:editId="3D863817">
                <wp:simplePos x="0" y="0"/>
                <wp:positionH relativeFrom="column">
                  <wp:posOffset>4772025</wp:posOffset>
                </wp:positionH>
                <wp:positionV relativeFrom="paragraph">
                  <wp:posOffset>8081645</wp:posOffset>
                </wp:positionV>
                <wp:extent cx="1657350" cy="31432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1A996B" w14:textId="77777777" w:rsidR="00921BF5" w:rsidRDefault="00921BF5" w:rsidP="00921BF5">
                            <w:pPr>
                              <w:jc w:val="center"/>
                            </w:pPr>
                            <w:r>
                              <w:t>45” x 19” x 5/8”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2EC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5.75pt;margin-top:636.35pt;width:130.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" stroked="f">
                <v:textbox>
                  <w:txbxContent>
                    <w:p w14:paraId="321A996B" w14:textId="77777777" w:rsidR="00921BF5" w:rsidRDefault="00921BF5" w:rsidP="00921BF5">
                      <w:pPr>
                        <w:jc w:val="center"/>
                      </w:pPr>
                      <w:r>
                        <w:t>45” x 19” x 5/8”</w:t>
                      </w:r>
                    </w:p>
                  </w:txbxContent>
                </v:textbox>
              </v:shape>
            </w:pict>
          </mc:Fallback>
        </mc:AlternateContent>
      </w:r>
      <w:r w:rsidRPr="00921BF5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2298E1" wp14:editId="074FD75E">
                <wp:simplePos x="0" y="0"/>
                <wp:positionH relativeFrom="column">
                  <wp:posOffset>3162300</wp:posOffset>
                </wp:positionH>
                <wp:positionV relativeFrom="paragraph">
                  <wp:posOffset>8091170</wp:posOffset>
                </wp:positionV>
                <wp:extent cx="1657350" cy="3143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241E" w14:textId="77777777" w:rsidR="00921BF5" w:rsidRDefault="00921BF5" w:rsidP="00921BF5">
                            <w:pPr>
                              <w:jc w:val="center"/>
                            </w:pPr>
                            <w:r>
                              <w:t>14" x 8" x 4 7/8"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2298E1" id="_x0000_s1027" type="#_x0000_t202" style="position:absolute;margin-left:249pt;margin-top:637.1pt;width:130.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" stroked="f">
                <v:textbox>
                  <w:txbxContent>
                    <w:p w14:paraId="5D88241E" w14:textId="77777777" w:rsidR="00921BF5" w:rsidRDefault="00921BF5" w:rsidP="00921BF5">
                      <w:pPr>
                        <w:jc w:val="center"/>
                      </w:pPr>
                      <w:r>
                        <w:t>14" x 8" x 4 7/8"</w:t>
                      </w:r>
                    </w:p>
                  </w:txbxContent>
                </v:textbox>
              </v:shape>
            </w:pict>
          </mc:Fallback>
        </mc:AlternateContent>
      </w:r>
      <w:r w:rsidRPr="00921BF5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1D05ECA5" wp14:editId="075431F6">
            <wp:simplePos x="0" y="0"/>
            <wp:positionH relativeFrom="column">
              <wp:posOffset>1590675</wp:posOffset>
            </wp:positionH>
            <wp:positionV relativeFrom="paragraph">
              <wp:posOffset>6710045</wp:posOffset>
            </wp:positionV>
            <wp:extent cx="1257300" cy="1257300"/>
            <wp:effectExtent l="0" t="0" r="0" b="0"/>
            <wp:wrapNone/>
            <wp:docPr id="5" name="Picture 5" descr="C:\Users\khagins.EAGLES.000\Desktop\EDB29DF2-1E4F-395D-A3CD6145C81A2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agins.EAGLES.000\Desktop\EDB29DF2-1E4F-395D-A3CD6145C81A20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D1">
        <w:rPr>
          <w:b/>
        </w:rPr>
        <w:t>N</w:t>
      </w:r>
      <w:r w:rsidR="001F36BD">
        <w:rPr>
          <w:b/>
        </w:rPr>
        <w:t xml:space="preserve">OTE: Please </w:t>
      </w:r>
      <w:r w:rsidR="004A6EE2">
        <w:rPr>
          <w:b/>
        </w:rPr>
        <w:t>write the student’s name or initials on EACH individual marker</w:t>
      </w:r>
      <w:r w:rsidR="00623C36">
        <w:rPr>
          <w:b/>
        </w:rPr>
        <w:t xml:space="preserve">, </w:t>
      </w:r>
      <w:r w:rsidR="004A6EE2">
        <w:rPr>
          <w:b/>
        </w:rPr>
        <w:t>crayon</w:t>
      </w:r>
      <w:r w:rsidR="00623C36">
        <w:rPr>
          <w:b/>
        </w:rPr>
        <w:t xml:space="preserve"> and Twistable.  No need to put child’s name on glue sticks, Kleenex, </w:t>
      </w:r>
      <w:r w:rsidR="00D643B2">
        <w:rPr>
          <w:b/>
        </w:rPr>
        <w:t xml:space="preserve">or </w:t>
      </w:r>
      <w:r w:rsidR="00623C36">
        <w:rPr>
          <w:b/>
        </w:rPr>
        <w:t>wipes</w:t>
      </w:r>
    </w:p>
    <w:p w14:paraId="6E2B22C2" w14:textId="75E4EDBB" w:rsidR="00921BF5" w:rsidRPr="001F36BD" w:rsidRDefault="00F81132" w:rsidP="001F36BD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D70CD" wp14:editId="69317526">
                <wp:simplePos x="0" y="0"/>
                <wp:positionH relativeFrom="column">
                  <wp:posOffset>3724275</wp:posOffset>
                </wp:positionH>
                <wp:positionV relativeFrom="paragraph">
                  <wp:posOffset>419735</wp:posOffset>
                </wp:positionV>
                <wp:extent cx="1657350" cy="314325"/>
                <wp:effectExtent l="0" t="0" r="0" b="952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C6FC" w14:textId="77777777" w:rsidR="00921BF5" w:rsidRDefault="00921BF5" w:rsidP="00921BF5">
                            <w:pPr>
                              <w:jc w:val="center"/>
                            </w:pPr>
                            <w:r>
                              <w:t>45” x 19” x 5/8”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D70CD" id="_x0000_s1028" type="#_x0000_t202" style="position:absolute;margin-left:293.25pt;margin-top:33.05pt;width:130.5pt;height:2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" stroked="f">
                <v:textbox>
                  <w:txbxContent>
                    <w:p w14:paraId="5431C6FC" w14:textId="77777777" w:rsidR="00921BF5" w:rsidRDefault="00921BF5" w:rsidP="00921BF5">
                      <w:pPr>
                        <w:jc w:val="center"/>
                      </w:pPr>
                      <w:r>
                        <w:t>45” x 19” x 5/8”</w:t>
                      </w:r>
                    </w:p>
                  </w:txbxContent>
                </v:textbox>
              </v:shape>
            </w:pict>
          </mc:Fallback>
        </mc:AlternateContent>
      </w:r>
      <w:r w:rsidRPr="00921BF5">
        <w:rPr>
          <w:noProof/>
        </w:rPr>
        <w:drawing>
          <wp:anchor distT="0" distB="0" distL="114300" distR="114300" simplePos="0" relativeHeight="251666432" behindDoc="0" locked="0" layoutInCell="1" allowOverlap="1" wp14:anchorId="5A5A59CE" wp14:editId="569455BE">
            <wp:simplePos x="0" y="0"/>
            <wp:positionH relativeFrom="column">
              <wp:posOffset>2400300</wp:posOffset>
            </wp:positionH>
            <wp:positionV relativeFrom="paragraph">
              <wp:posOffset>61595</wp:posOffset>
            </wp:positionV>
            <wp:extent cx="628650" cy="6286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15D1" w:rsidRPr="00921BF5"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03F4AC67" wp14:editId="4B7C3365">
            <wp:simplePos x="0" y="0"/>
            <wp:positionH relativeFrom="column">
              <wp:posOffset>571500</wp:posOffset>
            </wp:positionH>
            <wp:positionV relativeFrom="paragraph">
              <wp:posOffset>61595</wp:posOffset>
            </wp:positionV>
            <wp:extent cx="666750" cy="666750"/>
            <wp:effectExtent l="0" t="0" r="0" b="0"/>
            <wp:wrapSquare wrapText="bothSides"/>
            <wp:docPr id="2" name="Picture 2" descr="Crayola Ultra Clean Classic Broad Line Marker, 10-Co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ayola Ultra Clean Classic Broad Line Marker, 10-Cou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1BF5" w:rsidRPr="001F36BD" w:rsidSect="00F81132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A"/>
    <w:rsid w:val="0016028A"/>
    <w:rsid w:val="001B5AF9"/>
    <w:rsid w:val="001F36BD"/>
    <w:rsid w:val="00293998"/>
    <w:rsid w:val="003A581C"/>
    <w:rsid w:val="003C6F30"/>
    <w:rsid w:val="00427767"/>
    <w:rsid w:val="004A6EE2"/>
    <w:rsid w:val="004C6396"/>
    <w:rsid w:val="005851FA"/>
    <w:rsid w:val="005B3372"/>
    <w:rsid w:val="00623C36"/>
    <w:rsid w:val="00650CA9"/>
    <w:rsid w:val="0069044C"/>
    <w:rsid w:val="0074596A"/>
    <w:rsid w:val="008A6CB7"/>
    <w:rsid w:val="00921BF5"/>
    <w:rsid w:val="00AC00A1"/>
    <w:rsid w:val="00AD4BA2"/>
    <w:rsid w:val="00C61128"/>
    <w:rsid w:val="00D643B2"/>
    <w:rsid w:val="00E44D20"/>
    <w:rsid w:val="00EC5BAD"/>
    <w:rsid w:val="00ED15D1"/>
    <w:rsid w:val="00F8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A5A3"/>
  <w15:docId w15:val="{58F3C1DE-D430-4585-BC0F-4B6452029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81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Amanda Sutterfield</cp:lastModifiedBy>
  <cp:revision>6</cp:revision>
  <cp:lastPrinted>2019-06-05T13:41:00Z</cp:lastPrinted>
  <dcterms:created xsi:type="dcterms:W3CDTF">2020-07-21T14:44:00Z</dcterms:created>
  <dcterms:modified xsi:type="dcterms:W3CDTF">2021-07-02T18:01:00Z</dcterms:modified>
</cp:coreProperties>
</file>